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23B23329" w:rsidR="006D537D" w:rsidRDefault="007B3FA9" w:rsidP="006D537D">
      <w:pPr>
        <w:jc w:val="center"/>
        <w:rPr>
          <w:rFonts w:ascii="Century Gothic" w:hAnsi="Century Gothic"/>
          <w:u w:val="single"/>
        </w:rPr>
      </w:pPr>
      <w:bookmarkStart w:id="0" w:name="_GoBack"/>
      <w:r w:rsidRPr="007B3FA9">
        <w:rPr>
          <w:rFonts w:ascii="Century Gothic" w:hAnsi="Century Gothic"/>
          <w:u w:val="single"/>
        </w:rPr>
        <w:t xml:space="preserve">Lesson </w:t>
      </w:r>
      <w:r w:rsidR="00293CB4">
        <w:rPr>
          <w:rFonts w:ascii="Century Gothic" w:hAnsi="Century Gothic"/>
          <w:u w:val="single"/>
        </w:rPr>
        <w:t xml:space="preserve">4 </w:t>
      </w:r>
      <w:r w:rsidRPr="007B3FA9">
        <w:rPr>
          <w:rFonts w:ascii="Century Gothic" w:hAnsi="Century Gothic"/>
          <w:u w:val="single"/>
        </w:rPr>
        <w:t>Week 6 Year 3 Maths</w:t>
      </w:r>
    </w:p>
    <w:bookmarkEnd w:id="0"/>
    <w:p w14:paraId="5055FFB9" w14:textId="77777777" w:rsidR="007B3FA9" w:rsidRPr="000F0218" w:rsidRDefault="007B3FA9" w:rsidP="006D537D">
      <w:pPr>
        <w:rPr>
          <w:rFonts w:ascii="Century Gothic" w:hAnsi="Century Gothic"/>
          <w:sz w:val="28"/>
          <w:szCs w:val="28"/>
        </w:rPr>
      </w:pPr>
    </w:p>
    <w:p w14:paraId="5DDB6FBC" w14:textId="3616D853" w:rsidR="006D537D" w:rsidRPr="00A73758" w:rsidRDefault="00293CB4" w:rsidP="006D537D">
      <w:pPr>
        <w:rPr>
          <w:rFonts w:ascii="Century Gothic" w:hAnsi="Century Gothic"/>
          <w:szCs w:val="28"/>
          <w:u w:val="single"/>
        </w:rPr>
      </w:pPr>
      <w:r w:rsidRPr="00A73758">
        <w:rPr>
          <w:rFonts w:ascii="Century Gothic" w:hAnsi="Century Gothic"/>
          <w:szCs w:val="28"/>
          <w:u w:val="single"/>
        </w:rPr>
        <w:t>Data Handling Consolidation</w:t>
      </w:r>
    </w:p>
    <w:p w14:paraId="38721444" w14:textId="5BC5AB16" w:rsidR="00325512" w:rsidRPr="00A73758" w:rsidRDefault="00293CB4" w:rsidP="006D537D">
      <w:pPr>
        <w:rPr>
          <w:rFonts w:ascii="Century Gothic" w:hAnsi="Century Gothic"/>
          <w:sz w:val="22"/>
          <w:u w:val="single"/>
        </w:rPr>
      </w:pPr>
      <w:r w:rsidRPr="00A73758">
        <w:rPr>
          <w:rFonts w:ascii="Century Gothic" w:eastAsia="Times New Roman" w:hAnsi="Century Gothic" w:cs="Arial"/>
          <w:color w:val="333333"/>
          <w:szCs w:val="28"/>
        </w:rPr>
        <w:t xml:space="preserve">Over the next two lessons, we will be practising everything we have learnt so far this week. This includes interpreting bar charts, pictograms and tables. </w:t>
      </w:r>
    </w:p>
    <w:p w14:paraId="224FC493" w14:textId="494146A1" w:rsidR="006D537D" w:rsidRPr="00325512" w:rsidRDefault="00293CB4" w:rsidP="006D537D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511DEA0B" wp14:editId="6C93FE8A">
            <wp:simplePos x="0" y="0"/>
            <wp:positionH relativeFrom="column">
              <wp:posOffset>-146304</wp:posOffset>
            </wp:positionH>
            <wp:positionV relativeFrom="paragraph">
              <wp:posOffset>74930</wp:posOffset>
            </wp:positionV>
            <wp:extent cx="6784340" cy="8944021"/>
            <wp:effectExtent l="12700" t="12700" r="1016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7-06 at 11.02.4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340" cy="8944021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F2FF" w14:textId="6372797A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1135FBF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06BF511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4CE3E9BB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1E5D5DE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56FE234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7361F695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5F1D3764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775A8EE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1366233D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6DD322D0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5E8734B8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5F71086C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49AEFF9D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4F8DB3B8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6623D2EB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1563A8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57C7CBC6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68B5F4B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53DE876D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6F54E16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7A1D93DD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815C6D8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77065A92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1573F796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46CA0A3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634EF5A3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65591683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2FD2B4D4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49CFE1E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0E0F9B10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1459FBF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1671C664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24EA4572" w:rsidR="006D537D" w:rsidRDefault="006D537D" w:rsidP="006D537D">
      <w:pPr>
        <w:rPr>
          <w:rFonts w:ascii="Century Gothic" w:hAnsi="Century Gothic"/>
          <w:u w:val="single"/>
        </w:rPr>
      </w:pPr>
    </w:p>
    <w:p w14:paraId="42C72964" w14:textId="3078A2C0" w:rsidR="006D537D" w:rsidRDefault="006D537D" w:rsidP="006D537D">
      <w:pPr>
        <w:rPr>
          <w:rFonts w:ascii="Century Gothic" w:hAnsi="Century Gothic"/>
          <w:u w:val="single"/>
        </w:rPr>
      </w:pPr>
    </w:p>
    <w:p w14:paraId="1F0860A4" w14:textId="7F95FD6C" w:rsidR="003F67AD" w:rsidRDefault="003F67AD" w:rsidP="006D537D">
      <w:pPr>
        <w:rPr>
          <w:rFonts w:ascii="Century Gothic" w:hAnsi="Century Gothic"/>
          <w:u w:val="single"/>
        </w:rPr>
      </w:pPr>
    </w:p>
    <w:p w14:paraId="66532E19" w14:textId="148A5AB5" w:rsidR="003F67AD" w:rsidRDefault="003F67AD" w:rsidP="006D537D">
      <w:pPr>
        <w:rPr>
          <w:rFonts w:ascii="Century Gothic" w:hAnsi="Century Gothic"/>
          <w:u w:val="single"/>
        </w:rPr>
      </w:pPr>
    </w:p>
    <w:p w14:paraId="7BE6A48E" w14:textId="1AC67D37" w:rsidR="003F67AD" w:rsidRDefault="002F2802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40F92F1C" wp14:editId="2F3FB885">
            <wp:simplePos x="0" y="0"/>
            <wp:positionH relativeFrom="column">
              <wp:posOffset>-365760</wp:posOffset>
            </wp:positionH>
            <wp:positionV relativeFrom="paragraph">
              <wp:posOffset>-204597</wp:posOffset>
            </wp:positionV>
            <wp:extent cx="7278918" cy="9619488"/>
            <wp:effectExtent l="12700" t="12700" r="1143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7-06 at 11.06.3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918" cy="9619488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B21C4" w14:textId="51BCC4DA" w:rsidR="003F67AD" w:rsidRPr="006D537D" w:rsidRDefault="003F67AD" w:rsidP="006D537D">
      <w:pPr>
        <w:rPr>
          <w:rFonts w:ascii="Century Gothic" w:hAnsi="Century Gothic"/>
          <w:u w:val="single"/>
        </w:rPr>
      </w:pPr>
    </w:p>
    <w:sectPr w:rsidR="003F67AD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36527"/>
    <w:rsid w:val="000F0218"/>
    <w:rsid w:val="00160CE3"/>
    <w:rsid w:val="002448A3"/>
    <w:rsid w:val="00293CB4"/>
    <w:rsid w:val="002B628C"/>
    <w:rsid w:val="002F2802"/>
    <w:rsid w:val="00325512"/>
    <w:rsid w:val="003F67AD"/>
    <w:rsid w:val="0046590E"/>
    <w:rsid w:val="004C5C1C"/>
    <w:rsid w:val="005D2B06"/>
    <w:rsid w:val="00642241"/>
    <w:rsid w:val="006D537D"/>
    <w:rsid w:val="006F1BA7"/>
    <w:rsid w:val="00757E7D"/>
    <w:rsid w:val="007B3FA9"/>
    <w:rsid w:val="007C000E"/>
    <w:rsid w:val="008160CD"/>
    <w:rsid w:val="00867967"/>
    <w:rsid w:val="009212A5"/>
    <w:rsid w:val="00970AEF"/>
    <w:rsid w:val="00A41CC1"/>
    <w:rsid w:val="00A73758"/>
    <w:rsid w:val="00A85887"/>
    <w:rsid w:val="00AD00F4"/>
    <w:rsid w:val="00B063BA"/>
    <w:rsid w:val="00CD501F"/>
    <w:rsid w:val="00D92EF4"/>
    <w:rsid w:val="00DB6925"/>
    <w:rsid w:val="00DC380C"/>
    <w:rsid w:val="00DD3F50"/>
    <w:rsid w:val="00E60BCD"/>
    <w:rsid w:val="00FB5798"/>
    <w:rsid w:val="00FD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</Words>
  <Characters>233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2020-07-06T10:01:00Z</dcterms:created>
  <dcterms:modified xsi:type="dcterms:W3CDTF">2020-07-06T10:08:00Z</dcterms:modified>
</cp:coreProperties>
</file>