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D8BA4" w14:textId="77777777" w:rsidR="001808AF" w:rsidRPr="002C5A48" w:rsidRDefault="002514F9" w:rsidP="002C5A48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Year 3 Time 03</w:t>
      </w:r>
      <w:r w:rsidR="00FF22E4">
        <w:rPr>
          <w:rFonts w:ascii="Century Gothic" w:hAnsi="Century Gothic"/>
          <w:u w:val="single"/>
        </w:rPr>
        <w:t>.07</w:t>
      </w:r>
      <w:r w:rsidR="00B3082E">
        <w:rPr>
          <w:rFonts w:ascii="Century Gothic" w:hAnsi="Century Gothic"/>
          <w:u w:val="single"/>
        </w:rPr>
        <w:t>.2020</w:t>
      </w:r>
      <w:r w:rsidR="002C5A48">
        <w:rPr>
          <w:rFonts w:ascii="Century Gothic" w:hAnsi="Century Gothic"/>
          <w:u w:val="single"/>
        </w:rPr>
        <w:t xml:space="preserve"> – </w:t>
      </w:r>
      <w:r>
        <w:rPr>
          <w:rFonts w:ascii="Century Gothic" w:hAnsi="Century Gothic"/>
        </w:rPr>
        <w:t>Time problems</w:t>
      </w:r>
    </w:p>
    <w:p w14:paraId="3FE2FCE7" w14:textId="77777777" w:rsidR="003919AC" w:rsidRDefault="003919AC" w:rsidP="008E731E">
      <w:pPr>
        <w:jc w:val="center"/>
        <w:rPr>
          <w:rFonts w:ascii="Century Gothic" w:hAnsi="Century Gothic"/>
          <w:color w:val="0070C0"/>
          <w:u w:val="single"/>
        </w:rPr>
      </w:pPr>
    </w:p>
    <w:p w14:paraId="1C267D86" w14:textId="03AF0B2A" w:rsidR="00E347C0" w:rsidRDefault="008E731E" w:rsidP="008E731E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color w:val="0070C0"/>
          <w:u w:val="single"/>
        </w:rPr>
        <w:t>Explain your answers fully – you may need a sentence to explain or some mathematical working out</w:t>
      </w:r>
    </w:p>
    <w:p w14:paraId="173454CB" w14:textId="77777777" w:rsidR="00E347C0" w:rsidRDefault="00E347C0" w:rsidP="00E347C0">
      <w:pPr>
        <w:rPr>
          <w:rFonts w:ascii="Century Gothic" w:hAnsi="Century Gothic"/>
          <w:u w:val="single"/>
        </w:rPr>
      </w:pPr>
    </w:p>
    <w:p w14:paraId="027D4CF4" w14:textId="0D468262" w:rsidR="008E731E" w:rsidRDefault="008E731E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68087F38" wp14:editId="39D2FC91">
            <wp:extent cx="3550920" cy="1661160"/>
            <wp:effectExtent l="0" t="0" r="5080" b="0"/>
            <wp:docPr id="1" name="Picture 1" descr="../../Screen%20Shot%202020-06-23%20at%2011.13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Screen%20Shot%202020-06-23%20at%2011.13.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178" cy="167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5CB1">
        <w:rPr>
          <w:rFonts w:ascii="Century Gothic" w:hAnsi="Century Gothic"/>
          <w:u w:val="single"/>
        </w:rPr>
        <w:t xml:space="preserve">     </w:t>
      </w:r>
      <w:r w:rsidR="004C5CB1"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6504B308" wp14:editId="66894442">
            <wp:extent cx="3613785" cy="1661160"/>
            <wp:effectExtent l="0" t="0" r="0" b="0"/>
            <wp:docPr id="3" name="Picture 3" descr="../../Screen%20Shot%202020-06-23%20at%2011.13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Screen%20Shot%202020-06-23%20at%2011.13.2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405" cy="168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DEA89" w14:textId="77777777" w:rsidR="008E731E" w:rsidRDefault="008E731E" w:rsidP="00E347C0">
      <w:pPr>
        <w:rPr>
          <w:rFonts w:ascii="Century Gothic" w:hAnsi="Century Gothic"/>
          <w:u w:val="single"/>
        </w:rPr>
      </w:pPr>
    </w:p>
    <w:p w14:paraId="4B0F68CB" w14:textId="17B0B14C" w:rsidR="004C5CB1" w:rsidRPr="004C5CB1" w:rsidRDefault="004C5CB1" w:rsidP="004C5CB1">
      <w:pPr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213072D5" wp14:editId="1D838347">
            <wp:extent cx="3966983" cy="1624330"/>
            <wp:effectExtent l="0" t="0" r="0" b="1270"/>
            <wp:docPr id="4" name="Picture 4" descr="../../Screen%20Shot%202020-06-23%20at%2011.14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Screen%20Shot%202020-06-23%20at%2011.14.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780" cy="165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CB1">
        <w:rPr>
          <w:rFonts w:ascii="Century Gothic" w:hAnsi="Century Gothic"/>
          <w:u w:val="single"/>
        </w:rPr>
        <w:t xml:space="preserve">    </w:t>
      </w: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6BED2DCB" wp14:editId="51DEAD43">
            <wp:extent cx="3269615" cy="1895613"/>
            <wp:effectExtent l="0" t="0" r="6985" b="9525"/>
            <wp:docPr id="5" name="Picture 5" descr="../../Screen%20Shot%202020-06-23%20at%2011.20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Screen%20Shot%202020-06-23%20at%2011.20.4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06" cy="190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CB986" w14:textId="77777777" w:rsidR="004C5CB1" w:rsidRPr="004C5CB1" w:rsidRDefault="004C5CB1" w:rsidP="004C5CB1">
      <w:pPr>
        <w:ind w:left="360"/>
        <w:rPr>
          <w:rFonts w:ascii="Comic Sans MS" w:hAnsi="Comic Sans MS"/>
          <w:sz w:val="36"/>
          <w:szCs w:val="36"/>
        </w:rPr>
      </w:pPr>
    </w:p>
    <w:p w14:paraId="3DE9BD49" w14:textId="2C0CA733" w:rsidR="004C5CB1" w:rsidRPr="004C5CB1" w:rsidRDefault="004C5CB1" w:rsidP="004C5CB1">
      <w:pPr>
        <w:pStyle w:val="ListParagraph"/>
        <w:numPr>
          <w:ilvl w:val="0"/>
          <w:numId w:val="4"/>
        </w:numPr>
        <w:rPr>
          <w:rFonts w:ascii="Comic Sans MS" w:hAnsi="Comic Sans MS"/>
          <w:sz w:val="36"/>
          <w:szCs w:val="36"/>
        </w:rPr>
      </w:pPr>
      <w:r w:rsidRPr="004C5CB1">
        <w:rPr>
          <w:rFonts w:ascii="Comic Sans MS" w:hAnsi="Comic Sans MS"/>
          <w:sz w:val="36"/>
          <w:szCs w:val="36"/>
        </w:rPr>
        <w:t>Tracy goes on holiday to Blackpool for 60 hours. How many full days did she spend on holiday?</w:t>
      </w:r>
    </w:p>
    <w:p w14:paraId="73560801" w14:textId="77777777" w:rsidR="004C5CB1" w:rsidRDefault="004C5CB1" w:rsidP="004C5CB1">
      <w:pPr>
        <w:pStyle w:val="ListParagraph"/>
        <w:numPr>
          <w:ilvl w:val="0"/>
          <w:numId w:val="4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Over two and a half days, Noah spends five hours playing with Anna, he spends 34 hours sleeping and 2 hours doing chores. How much time did he have left for other activities?</w:t>
      </w:r>
      <w:bookmarkStart w:id="0" w:name="_GoBack"/>
      <w:bookmarkEnd w:id="0"/>
    </w:p>
    <w:p w14:paraId="3AD828B1" w14:textId="77777777" w:rsidR="004C5CB1" w:rsidRDefault="004C5CB1" w:rsidP="00E347C0">
      <w:pPr>
        <w:rPr>
          <w:rFonts w:ascii="Century Gothic" w:hAnsi="Century Gothic"/>
          <w:u w:val="single"/>
        </w:rPr>
      </w:pPr>
    </w:p>
    <w:p w14:paraId="119DD376" w14:textId="77777777" w:rsidR="004C5CB1" w:rsidRDefault="004C5CB1" w:rsidP="00E347C0">
      <w:pPr>
        <w:rPr>
          <w:rFonts w:ascii="Century Gothic" w:hAnsi="Century Gothic"/>
          <w:u w:val="single"/>
        </w:rPr>
      </w:pPr>
    </w:p>
    <w:p w14:paraId="771B3E98" w14:textId="42F046E1" w:rsidR="008E731E" w:rsidRPr="00E347C0" w:rsidRDefault="008E731E" w:rsidP="00E347C0">
      <w:pPr>
        <w:rPr>
          <w:rFonts w:ascii="Century Gothic" w:hAnsi="Century Gothic"/>
          <w:u w:val="single"/>
        </w:rPr>
      </w:pPr>
    </w:p>
    <w:sectPr w:rsidR="008E731E" w:rsidRPr="00E347C0" w:rsidSect="004C5CB1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72828"/>
    <w:multiLevelType w:val="hybridMultilevel"/>
    <w:tmpl w:val="E524435A"/>
    <w:lvl w:ilvl="0" w:tplc="F7FAEF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55988"/>
    <w:multiLevelType w:val="hybridMultilevel"/>
    <w:tmpl w:val="697637EE"/>
    <w:lvl w:ilvl="0" w:tplc="B7F85E5C">
      <w:start w:val="20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12F1F"/>
    <w:multiLevelType w:val="hybridMultilevel"/>
    <w:tmpl w:val="4B2066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602BA"/>
    <w:multiLevelType w:val="hybridMultilevel"/>
    <w:tmpl w:val="BA42F4B2"/>
    <w:lvl w:ilvl="0" w:tplc="D7A6A4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3"/>
    <w:rsid w:val="000E26FD"/>
    <w:rsid w:val="000E2F85"/>
    <w:rsid w:val="00132233"/>
    <w:rsid w:val="001808AF"/>
    <w:rsid w:val="001860AE"/>
    <w:rsid w:val="001C1CB5"/>
    <w:rsid w:val="002514F9"/>
    <w:rsid w:val="002C5A48"/>
    <w:rsid w:val="002C5AB9"/>
    <w:rsid w:val="002E3CA0"/>
    <w:rsid w:val="002F4F66"/>
    <w:rsid w:val="003919AC"/>
    <w:rsid w:val="0039471B"/>
    <w:rsid w:val="004B1165"/>
    <w:rsid w:val="004C5CB1"/>
    <w:rsid w:val="0067210B"/>
    <w:rsid w:val="0075261B"/>
    <w:rsid w:val="00867967"/>
    <w:rsid w:val="008E731E"/>
    <w:rsid w:val="009A3F89"/>
    <w:rsid w:val="00B3082E"/>
    <w:rsid w:val="00CD501F"/>
    <w:rsid w:val="00D3167E"/>
    <w:rsid w:val="00DB6925"/>
    <w:rsid w:val="00DD3F50"/>
    <w:rsid w:val="00E32F02"/>
    <w:rsid w:val="00E347C0"/>
    <w:rsid w:val="00F242D7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51DA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</Words>
  <Characters>364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2020-06-23T10:00:00Z</dcterms:created>
  <dcterms:modified xsi:type="dcterms:W3CDTF">2020-06-23T10:21:00Z</dcterms:modified>
</cp:coreProperties>
</file>